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D1BF9A"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467350" cy="6999605"/>
            <wp:effectExtent l="0" t="0" r="0" b="0"/>
            <wp:docPr id="1" name="图片 1" descr="8B768D1FC3408C21497EEBA4B2FEA18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B768D1FC3408C21497EEBA4B2FEA18C"/>
                    <pic:cNvPicPr>
                      <a:picLocks noChangeAspect="1"/>
                    </pic:cNvPicPr>
                  </pic:nvPicPr>
                  <pic:blipFill>
                    <a:blip r:embed="rId4"/>
                    <a:srcRect r="-737" b="4530"/>
                    <a:stretch>
                      <a:fillRect/>
                    </a:stretch>
                  </pic:blipFill>
                  <pic:spPr>
                    <a:xfrm>
                      <a:off x="0" y="0"/>
                      <a:ext cx="5467350" cy="6999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B41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2026-06-22T02:47:39Z</dcterms:created>
  <dc:creator>HP</dc:creator>
  <cp:lastModifiedBy>雨月之凉</cp:lastModifiedBy>
  <dcterms:modified xsi:type="dcterms:W3CDTF">2026-06-22T02:48:50Z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eyJoZGlkIjoiNmNkYTg1ZThmOWI0ZWNmYTI2ZTBmNjIwZmFiYTAzYjYiLCJ1c2VySWQiOiIyNzYwNzk3MzkifQ==</vt:lpwstr>
  </property>
  <property fmtid="{D5CDD505-2E9C-101B-9397-08002B2CF9AE}" pid="4" name="ICV">
    <vt:lpwstr>EE225243D8724CB4816B83F01E9D80EE_12</vt:lpwstr>
  </property>
</Properties>
</file>